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84" w:rsidRPr="006B03D7" w:rsidRDefault="00A87C84" w:rsidP="006B0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D7">
        <w:rPr>
          <w:rFonts w:ascii="Times New Roman" w:hAnsi="Times New Roman" w:cs="Times New Roman"/>
          <w:b/>
          <w:sz w:val="24"/>
          <w:szCs w:val="24"/>
        </w:rPr>
        <w:t xml:space="preserve">Информационное сопровождение </w:t>
      </w:r>
      <w:r w:rsidR="000A2784">
        <w:rPr>
          <w:rFonts w:ascii="Times New Roman" w:hAnsi="Times New Roman" w:cs="Times New Roman"/>
          <w:b/>
          <w:sz w:val="24"/>
          <w:szCs w:val="24"/>
        </w:rPr>
        <w:t>основного государственного экзамена</w:t>
      </w:r>
      <w:r w:rsidR="000A2784">
        <w:rPr>
          <w:rFonts w:ascii="Times New Roman" w:hAnsi="Times New Roman" w:cs="Times New Roman"/>
          <w:b/>
          <w:sz w:val="24"/>
          <w:szCs w:val="24"/>
        </w:rPr>
        <w:br/>
      </w:r>
      <w:r w:rsidRPr="006B03D7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6B03D7">
        <w:rPr>
          <w:rFonts w:ascii="Times New Roman" w:hAnsi="Times New Roman" w:cs="Times New Roman"/>
          <w:b/>
          <w:sz w:val="24"/>
          <w:szCs w:val="24"/>
        </w:rPr>
        <w:t>5</w:t>
      </w:r>
      <w:r w:rsidRPr="006B03D7">
        <w:rPr>
          <w:rFonts w:ascii="Times New Roman" w:hAnsi="Times New Roman" w:cs="Times New Roman"/>
          <w:b/>
          <w:sz w:val="24"/>
          <w:szCs w:val="24"/>
        </w:rPr>
        <w:t>-201</w:t>
      </w:r>
      <w:r w:rsidR="006B03D7">
        <w:rPr>
          <w:rFonts w:ascii="Times New Roman" w:hAnsi="Times New Roman" w:cs="Times New Roman"/>
          <w:b/>
          <w:sz w:val="24"/>
          <w:szCs w:val="24"/>
        </w:rPr>
        <w:t>6</w:t>
      </w:r>
      <w:r w:rsidRPr="006B03D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87C84" w:rsidRDefault="00A87C84" w:rsidP="00A87C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598D" w:rsidRPr="00B3598D" w:rsidRDefault="000A2784" w:rsidP="00B359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B3598D" w:rsidRPr="00B359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http://ricoko.ru/?page_id=2100</w:t>
        </w:r>
      </w:hyperlink>
    </w:p>
    <w:p w:rsidR="00B3598D" w:rsidRPr="00B3598D" w:rsidRDefault="00B3598D" w:rsidP="00B3598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3598D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документы по </w:t>
      </w:r>
      <w:r w:rsidR="000A2784">
        <w:rPr>
          <w:rFonts w:ascii="Times New Roman" w:hAnsi="Times New Roman" w:cs="Times New Roman"/>
          <w:color w:val="000000"/>
          <w:sz w:val="24"/>
          <w:szCs w:val="24"/>
        </w:rPr>
        <w:t>ОГЭ</w:t>
      </w:r>
    </w:p>
    <w:p w:rsidR="00B3598D" w:rsidRPr="00B3598D" w:rsidRDefault="000A2784" w:rsidP="00B359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3598D" w:rsidRPr="00B359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http://ricoko.ru/?page_id=1658</w:t>
        </w:r>
      </w:hyperlink>
    </w:p>
    <w:p w:rsidR="00B3598D" w:rsidRPr="00B3598D" w:rsidRDefault="00B3598D" w:rsidP="00B3598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3598D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Психолого-педагогическое сопровождение </w:t>
      </w:r>
      <w:r w:rsidR="000A2784">
        <w:rPr>
          <w:rFonts w:ascii="Times New Roman" w:hAnsi="Times New Roman" w:cs="Times New Roman"/>
          <w:color w:val="000000"/>
          <w:sz w:val="24"/>
          <w:szCs w:val="24"/>
        </w:rPr>
        <w:t>ОГЭ</w:t>
      </w:r>
    </w:p>
    <w:p w:rsidR="004A051A" w:rsidRPr="00B3598D" w:rsidRDefault="000A2784" w:rsidP="00CF12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F12BE" w:rsidRPr="00B359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http://ege.yandex.ru/mathematics-gia/</w:t>
        </w:r>
      </w:hyperlink>
    </w:p>
    <w:p w:rsidR="00CF12BE" w:rsidRPr="00CF12BE" w:rsidRDefault="00CF12BE" w:rsidP="00CF12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Онлайн-тесты заданий </w:t>
      </w:r>
      <w:r w:rsidR="000A2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ОГЭ</w:t>
      </w:r>
      <w:r w:rsidRPr="00CF1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математике, русскому языку, физике, химии, биологии, географии, английскому языку </w:t>
      </w:r>
    </w:p>
    <w:p w:rsidR="00CF12BE" w:rsidRPr="00B3598D" w:rsidRDefault="000A2784" w:rsidP="00CF12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F12BE" w:rsidRPr="00B359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http://uztest.ru/exam?idexam=26</w:t>
        </w:r>
      </w:hyperlink>
    </w:p>
    <w:p w:rsidR="00CF12BE" w:rsidRDefault="00CF12BE" w:rsidP="00CF12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Онлайн-тесты </w:t>
      </w:r>
      <w:r w:rsidR="000A2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ОГЭ</w:t>
      </w:r>
      <w:r w:rsidR="000A2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CF12BE" w:rsidRPr="00B3598D" w:rsidRDefault="000A2784" w:rsidP="00CF12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CF12BE" w:rsidRPr="00B359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http://5ballov.qip.ru/test/gia/</w:t>
        </w:r>
      </w:hyperlink>
    </w:p>
    <w:p w:rsidR="00CF12BE" w:rsidRDefault="00CF12BE" w:rsidP="00CF12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 тесты </w:t>
      </w:r>
      <w:r w:rsidR="000A2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ОГЭ</w:t>
      </w:r>
      <w:r w:rsidR="000A2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2858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и предыдущие годы по различным предметам</w:t>
      </w:r>
    </w:p>
    <w:p w:rsidR="00CF12BE" w:rsidRPr="00B3598D" w:rsidRDefault="000A2784" w:rsidP="00CF12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CF12BE" w:rsidRPr="00B359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http://le-savchen.ucoz.ru/publ/1-1-0-13</w:t>
        </w:r>
      </w:hyperlink>
    </w:p>
    <w:p w:rsidR="00CF12BE" w:rsidRDefault="00CF12BE" w:rsidP="00CF12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учителя математики. Решение текстовых задач. Дистанционные задания. Тесты-онлай</w:t>
      </w:r>
      <w:r w:rsidR="000A278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 демоверсии</w:t>
      </w:r>
    </w:p>
    <w:p w:rsidR="00CF12BE" w:rsidRPr="00B3598D" w:rsidRDefault="000A2784" w:rsidP="00CF12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CF12BE" w:rsidRPr="00B359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http://gia.osoko.ru/ru/graduates_classes/demonstration/</w:t>
        </w:r>
      </w:hyperlink>
    </w:p>
    <w:p w:rsidR="00CF12BE" w:rsidRDefault="00CF12BE" w:rsidP="00CF12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информационный портал Государственной итоговой аттестации</w:t>
      </w:r>
    </w:p>
    <w:p w:rsidR="00CF12BE" w:rsidRPr="00B3598D" w:rsidRDefault="000A2784" w:rsidP="00CF12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CF12BE" w:rsidRPr="00B359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http://www.alleng.ru/edu/math3.htm</w:t>
        </w:r>
      </w:hyperlink>
    </w:p>
    <w:p w:rsidR="00CF12BE" w:rsidRDefault="00CF12BE" w:rsidP="00CF12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и тренировочные работы прошлых лет. Демоверсии 201</w:t>
      </w:r>
      <w:r w:rsidR="008C79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 Типовые экзаменационные варианты и тематические тесты прошлых лет</w:t>
      </w:r>
    </w:p>
    <w:p w:rsidR="00CF12BE" w:rsidRPr="00B3598D" w:rsidRDefault="000A2784" w:rsidP="00CF12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CF12BE" w:rsidRPr="00B359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http://nsportal.ru/user/38183/page/gia-po-matematike-9-klass-2013-god</w:t>
        </w:r>
      </w:hyperlink>
    </w:p>
    <w:p w:rsidR="00CF12BE" w:rsidRDefault="00CF12BE" w:rsidP="00CF12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учителя математики Мирских Е.В. </w:t>
      </w:r>
      <w:proofErr w:type="spellStart"/>
      <w:r w:rsidR="00C40484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C40484">
        <w:rPr>
          <w:rFonts w:ascii="Times New Roman" w:hAnsi="Times New Roman" w:cs="Times New Roman"/>
          <w:sz w:val="24"/>
          <w:szCs w:val="24"/>
        </w:rPr>
        <w:t xml:space="preserve"> и демонстрационные варианты </w:t>
      </w:r>
      <w:r w:rsidR="000A2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ОГЭ</w:t>
      </w:r>
    </w:p>
    <w:p w:rsidR="00C40484" w:rsidRPr="00B3598D" w:rsidRDefault="000A2784" w:rsidP="00CF12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C40484" w:rsidRPr="00B359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http://matematestonline.narod.ru/testonline_gia4.html</w:t>
        </w:r>
      </w:hyperlink>
    </w:p>
    <w:p w:rsidR="00C40484" w:rsidRDefault="00C40484" w:rsidP="00C404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Онлайн-тесты по математике </w:t>
      </w:r>
      <w:r w:rsidR="000A2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ОГЭ</w:t>
      </w:r>
    </w:p>
    <w:p w:rsidR="00C40484" w:rsidRPr="00B3598D" w:rsidRDefault="000A2784" w:rsidP="00CF12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C40484" w:rsidRPr="00B359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http://gorkunova.ucoz.ru/publ/testy_gia_9/3</w:t>
        </w:r>
      </w:hyperlink>
    </w:p>
    <w:p w:rsidR="00C40484" w:rsidRDefault="00C40484" w:rsidP="00C404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Сообщество учителей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Ольги. Онлайн-версии пробных </w:t>
      </w:r>
      <w:r w:rsidR="000A2784">
        <w:rPr>
          <w:rFonts w:ascii="Times New Roman" w:hAnsi="Times New Roman" w:cs="Times New Roman"/>
          <w:sz w:val="24"/>
          <w:szCs w:val="24"/>
        </w:rPr>
        <w:t>работ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0A2784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0A2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ОГЭ</w:t>
      </w:r>
    </w:p>
    <w:p w:rsidR="00CF12BE" w:rsidRPr="00B3598D" w:rsidRDefault="00CF12BE" w:rsidP="00CF12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98D">
        <w:rPr>
          <w:rFonts w:ascii="Times New Roman" w:hAnsi="Times New Roman" w:cs="Times New Roman"/>
          <w:b/>
          <w:sz w:val="24"/>
          <w:szCs w:val="24"/>
        </w:rPr>
        <w:t>.</w:t>
      </w:r>
      <w:r w:rsidR="00C40484" w:rsidRPr="00B3598D">
        <w:rPr>
          <w:b/>
        </w:rPr>
        <w:t xml:space="preserve"> </w:t>
      </w:r>
      <w:hyperlink r:id="rId16" w:history="1">
        <w:r w:rsidR="00C40484" w:rsidRPr="00B359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http://shpargalkaege.ru/EME13.shtml</w:t>
        </w:r>
      </w:hyperlink>
    </w:p>
    <w:p w:rsidR="00C40484" w:rsidRDefault="00C40484" w:rsidP="00C404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Контрольные, тренировочные и диагностические работы по математике </w:t>
      </w:r>
      <w:r w:rsidR="000A2784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0A2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ОГЭ</w:t>
      </w:r>
    </w:p>
    <w:p w:rsidR="00C40484" w:rsidRPr="00B3598D" w:rsidRDefault="00C40484" w:rsidP="00B359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0484" w:rsidRPr="00B3598D" w:rsidSect="004A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0F3F"/>
    <w:multiLevelType w:val="hybridMultilevel"/>
    <w:tmpl w:val="CDC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BE"/>
    <w:rsid w:val="000A2784"/>
    <w:rsid w:val="0028581A"/>
    <w:rsid w:val="004A051A"/>
    <w:rsid w:val="006467FB"/>
    <w:rsid w:val="006B03D7"/>
    <w:rsid w:val="00812F94"/>
    <w:rsid w:val="008C793C"/>
    <w:rsid w:val="00A87C84"/>
    <w:rsid w:val="00B3598D"/>
    <w:rsid w:val="00C40484"/>
    <w:rsid w:val="00C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EED4-611C-4811-8260-4D2CD45C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/exam?idexam=26" TargetMode="External"/><Relationship Id="rId13" Type="http://schemas.openxmlformats.org/officeDocument/2006/relationships/hyperlink" Target="http://nsportal.ru/user/38183/page/gia-po-matematike-9-klass-2013-go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.yandex.ru/mathematics-gia/" TargetMode="External"/><Relationship Id="rId12" Type="http://schemas.openxmlformats.org/officeDocument/2006/relationships/hyperlink" Target="http://www.alleng.ru/edu/math3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hpargalkaege.ru/EME13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coko.ru/?page_id=1658" TargetMode="External"/><Relationship Id="rId11" Type="http://schemas.openxmlformats.org/officeDocument/2006/relationships/hyperlink" Target="http://gia.osoko.ru/ru/graduates_classes/demonstration/" TargetMode="External"/><Relationship Id="rId5" Type="http://schemas.openxmlformats.org/officeDocument/2006/relationships/hyperlink" Target="http://ricoko.ru/?page_id=2100" TargetMode="External"/><Relationship Id="rId15" Type="http://schemas.openxmlformats.org/officeDocument/2006/relationships/hyperlink" Target="http://gorkunova.ucoz.ru/publ/testy_gia_9/3" TargetMode="External"/><Relationship Id="rId10" Type="http://schemas.openxmlformats.org/officeDocument/2006/relationships/hyperlink" Target="http://le-savchen.ucoz.ru/publ/1-1-0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ballov.qip.ru/test/gia/" TargetMode="External"/><Relationship Id="rId14" Type="http://schemas.openxmlformats.org/officeDocument/2006/relationships/hyperlink" Target="http://matematestonline.narod.ru/testonline_gia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 Попова</cp:lastModifiedBy>
  <cp:revision>2</cp:revision>
  <cp:lastPrinted>2013-02-14T07:58:00Z</cp:lastPrinted>
  <dcterms:created xsi:type="dcterms:W3CDTF">2015-11-16T05:54:00Z</dcterms:created>
  <dcterms:modified xsi:type="dcterms:W3CDTF">2015-11-16T05:54:00Z</dcterms:modified>
</cp:coreProperties>
</file>